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2FD4A" w14:textId="77777777" w:rsidR="00BE17A9" w:rsidRPr="00B86AFE" w:rsidRDefault="00BE17A9" w:rsidP="00B86A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6A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Положение о проведении конкурса</w:t>
      </w:r>
    </w:p>
    <w:p w14:paraId="6C0BD6A6" w14:textId="77777777" w:rsidR="00BE17A9" w:rsidRPr="00B86AFE" w:rsidRDefault="00BE17A9" w:rsidP="00B86A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6A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рамках проекта «Академия финансов»</w:t>
      </w:r>
    </w:p>
    <w:p w14:paraId="1D36852F" w14:textId="42FED1B2" w:rsidR="00BE17A9" w:rsidRDefault="006714E8" w:rsidP="00B86A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6A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«Реклама - </w:t>
      </w:r>
      <w:r w:rsidR="00BE17A9" w:rsidRPr="00B86A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фест»</w:t>
      </w:r>
    </w:p>
    <w:p w14:paraId="44BF6292" w14:textId="77777777" w:rsidR="00B86AFE" w:rsidRPr="00B86AFE" w:rsidRDefault="00B86AFE" w:rsidP="00B86A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FA01EAF" w14:textId="77777777" w:rsidR="00BE17A9" w:rsidRPr="00B86AFE" w:rsidRDefault="00BE17A9" w:rsidP="00B86AFE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6A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Общие положения</w:t>
      </w:r>
    </w:p>
    <w:p w14:paraId="64BE697E" w14:textId="6D78BBE0" w:rsidR="00BE17A9" w:rsidRPr="00B86AFE" w:rsidRDefault="00BE17A9" w:rsidP="00B86AFE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86A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Настоящие положение регламентирует порядок проведения конкурса</w:t>
      </w:r>
      <w:r w:rsidR="00376139" w:rsidRPr="00B86A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="006714E8" w:rsidRPr="00B86A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Реклама-</w:t>
      </w:r>
      <w:r w:rsidR="00376139" w:rsidRPr="00B86A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фест»</w:t>
      </w:r>
      <w:r w:rsidR="00BD61E8" w:rsidRPr="00B86A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76139" w:rsidRPr="00B86A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(далее Конкурс)</w:t>
      </w:r>
      <w:r w:rsidR="000B6885" w:rsidRPr="00B86A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376139" w:rsidRPr="00B86A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86A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среди воспитанников старших и подготовительных групп МАДОУ –</w:t>
      </w:r>
      <w:r w:rsidR="00BD61E8" w:rsidRPr="00B86A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86A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детский сад №416 и учеников первых классов МАОУ Гимназии № 45</w:t>
      </w:r>
      <w:r w:rsidR="00376139" w:rsidRPr="00B86A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рамках проекта «Академия финансов»</w:t>
      </w:r>
    </w:p>
    <w:p w14:paraId="334CAC59" w14:textId="77777777" w:rsidR="00BE17A9" w:rsidRPr="00B86AFE" w:rsidRDefault="00BE17A9" w:rsidP="00B86AFE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6A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Цели и задачи конкурса</w:t>
      </w:r>
    </w:p>
    <w:p w14:paraId="0DBA9C17" w14:textId="59F7CE3B" w:rsidR="00411497" w:rsidRPr="00B86AFE" w:rsidRDefault="00BE17A9" w:rsidP="00B86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86AFE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  <w14:ligatures w14:val="none"/>
        </w:rPr>
        <w:t>Цель</w:t>
      </w:r>
      <w:proofErr w:type="gramStart"/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:</w:t>
      </w:r>
      <w:r w:rsidR="00411497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Учить</w:t>
      </w:r>
      <w:proofErr w:type="gramEnd"/>
      <w:r w:rsidR="00411497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детей правильно воспринимать рекламу,</w:t>
      </w:r>
      <w:r w:rsidR="00242179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научить различать составляющие недостоверной рекламы</w:t>
      </w:r>
      <w:r w:rsidR="00411497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B02D354" w14:textId="77777777" w:rsidR="00411497" w:rsidRPr="00B86AFE" w:rsidRDefault="00411497" w:rsidP="00B86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6722777" w14:textId="77777777" w:rsidR="00BE17A9" w:rsidRPr="00B86AFE" w:rsidRDefault="00BE17A9" w:rsidP="00B86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86AFE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u w:val="single"/>
          <w:lang w:eastAsia="ru-RU"/>
          <w14:ligatures w14:val="none"/>
        </w:rPr>
        <w:t>Задачи</w:t>
      </w: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:</w:t>
      </w:r>
    </w:p>
    <w:p w14:paraId="2460D3ED" w14:textId="712DCE12" w:rsidR="00411497" w:rsidRPr="00B86AFE" w:rsidRDefault="00411497" w:rsidP="00B86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</w:t>
      </w:r>
      <w:r w:rsidR="001B36B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дать представление о рекламе, о её видах</w:t>
      </w:r>
      <w:r w:rsidR="00242179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назначении</w:t>
      </w: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;</w:t>
      </w:r>
    </w:p>
    <w:p w14:paraId="31AF00D1" w14:textId="63DA265E" w:rsidR="00BE17A9" w:rsidRPr="00B86AFE" w:rsidRDefault="00BE17A9" w:rsidP="00B86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развивать у детей творческое мышление;</w:t>
      </w:r>
    </w:p>
    <w:p w14:paraId="21BF23F9" w14:textId="77777777" w:rsidR="00BE17A9" w:rsidRPr="00B86AFE" w:rsidRDefault="00BE17A9" w:rsidP="00B86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</w:t>
      </w:r>
      <w:r w:rsidR="00242179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закреплять представления детей о сущности экономических явлений;</w:t>
      </w:r>
    </w:p>
    <w:p w14:paraId="3CD3DD53" w14:textId="77777777" w:rsidR="00BE17A9" w:rsidRPr="00B86AFE" w:rsidRDefault="00BE17A9" w:rsidP="00B86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</w:t>
      </w:r>
      <w:r w:rsidR="00411497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воспитывать разумные потребности;</w:t>
      </w:r>
    </w:p>
    <w:p w14:paraId="26DE9923" w14:textId="77777777" w:rsidR="00BE17A9" w:rsidRPr="00B86AFE" w:rsidRDefault="00BE17A9" w:rsidP="00B86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</w:t>
      </w:r>
      <w:r w:rsidR="00242179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закреплять экономические знания в практических ситуациях;</w:t>
      </w:r>
    </w:p>
    <w:p w14:paraId="44A5A157" w14:textId="7E9D23F0" w:rsidR="00BE17A9" w:rsidRPr="00B86AFE" w:rsidRDefault="00BE17A9" w:rsidP="00B86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расширять понятийный, словарны</w:t>
      </w:r>
      <w:r w:rsidR="000B6885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й запас: реклама, рекламировать;</w:t>
      </w: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рекламист, рекламный агент.</w:t>
      </w:r>
    </w:p>
    <w:p w14:paraId="212B6757" w14:textId="77777777" w:rsidR="00BE17A9" w:rsidRPr="00B86AFE" w:rsidRDefault="00BE17A9" w:rsidP="00B86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19283B31" w14:textId="77777777" w:rsidR="00BE17A9" w:rsidRPr="00B86AFE" w:rsidRDefault="00BE17A9" w:rsidP="00B86AF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</w:pPr>
      <w:r w:rsidRPr="00B86AFE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t xml:space="preserve">Участники конкурса </w:t>
      </w:r>
    </w:p>
    <w:p w14:paraId="37737E53" w14:textId="77777777" w:rsidR="00BE17A9" w:rsidRPr="00B86AFE" w:rsidRDefault="00BE17A9" w:rsidP="00B86AFE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86A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конкурсе могут принять участие воспитанники старших и подготовительных к школе групп, ученики первых классов совместно с родителями и педагогами.</w:t>
      </w:r>
    </w:p>
    <w:p w14:paraId="64C2007B" w14:textId="6E2471CF" w:rsidR="00BE17A9" w:rsidRPr="00B86AFE" w:rsidRDefault="00BE17A9" w:rsidP="00B86A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AFE">
        <w:rPr>
          <w:rFonts w:ascii="Times New Roman" w:hAnsi="Times New Roman" w:cs="Times New Roman"/>
          <w:sz w:val="28"/>
          <w:szCs w:val="28"/>
        </w:rPr>
        <w:t>Конкурс проводится в следующих номинациях:</w:t>
      </w:r>
    </w:p>
    <w:p w14:paraId="01994FB8" w14:textId="05F7B783" w:rsidR="00BE17A9" w:rsidRPr="00B86AFE" w:rsidRDefault="00BD61E8" w:rsidP="00B86AFE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AFE">
        <w:rPr>
          <w:rFonts w:ascii="Times New Roman" w:hAnsi="Times New Roman" w:cs="Times New Roman"/>
          <w:sz w:val="28"/>
          <w:szCs w:val="28"/>
        </w:rPr>
        <w:t>Печатная</w:t>
      </w:r>
      <w:r w:rsidR="00B61541" w:rsidRPr="00B86AFE">
        <w:rPr>
          <w:rFonts w:ascii="Times New Roman" w:hAnsi="Times New Roman" w:cs="Times New Roman"/>
          <w:sz w:val="28"/>
          <w:szCs w:val="28"/>
        </w:rPr>
        <w:t xml:space="preserve"> реклам</w:t>
      </w:r>
      <w:r w:rsidRPr="00B86AFE">
        <w:rPr>
          <w:rFonts w:ascii="Times New Roman" w:hAnsi="Times New Roman" w:cs="Times New Roman"/>
          <w:sz w:val="28"/>
          <w:szCs w:val="28"/>
        </w:rPr>
        <w:t>а (Допускается использование любых декоративных средств и техник);</w:t>
      </w:r>
    </w:p>
    <w:p w14:paraId="719401EF" w14:textId="4BCC6CCC" w:rsidR="00BE17A9" w:rsidRPr="00B86AFE" w:rsidRDefault="00BE17A9" w:rsidP="00B86AFE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AFE">
        <w:rPr>
          <w:rFonts w:ascii="Times New Roman" w:hAnsi="Times New Roman" w:cs="Times New Roman"/>
          <w:sz w:val="28"/>
          <w:szCs w:val="28"/>
        </w:rPr>
        <w:t xml:space="preserve">Рекламный </w:t>
      </w:r>
      <w:proofErr w:type="gramStart"/>
      <w:r w:rsidRPr="00B86AFE">
        <w:rPr>
          <w:rFonts w:ascii="Times New Roman" w:hAnsi="Times New Roman" w:cs="Times New Roman"/>
          <w:sz w:val="28"/>
          <w:szCs w:val="28"/>
        </w:rPr>
        <w:t>видео-ролик</w:t>
      </w:r>
      <w:proofErr w:type="gramEnd"/>
      <w:r w:rsidR="00B61541" w:rsidRPr="00B86AFE">
        <w:rPr>
          <w:rFonts w:ascii="Times New Roman" w:hAnsi="Times New Roman" w:cs="Times New Roman"/>
          <w:sz w:val="28"/>
          <w:szCs w:val="28"/>
        </w:rPr>
        <w:t>.</w:t>
      </w:r>
    </w:p>
    <w:p w14:paraId="561B2197" w14:textId="6EE4F9F1" w:rsidR="00BE17A9" w:rsidRPr="00B86AFE" w:rsidRDefault="00BE17A9" w:rsidP="00B86AFE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6AFE">
        <w:rPr>
          <w:rFonts w:ascii="Times New Roman" w:hAnsi="Times New Roman" w:cs="Times New Roman"/>
          <w:sz w:val="28"/>
          <w:szCs w:val="28"/>
        </w:rPr>
        <w:t>Критерии оценки рекламного баннера:</w:t>
      </w:r>
    </w:p>
    <w:p w14:paraId="69E4754B" w14:textId="77777777" w:rsidR="00BE17A9" w:rsidRPr="00B86AFE" w:rsidRDefault="00BE17A9" w:rsidP="00B86AFE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AFE">
        <w:rPr>
          <w:rFonts w:ascii="Times New Roman" w:hAnsi="Times New Roman" w:cs="Times New Roman"/>
          <w:sz w:val="28"/>
          <w:szCs w:val="28"/>
        </w:rPr>
        <w:t xml:space="preserve">Способность рекламного </w:t>
      </w:r>
      <w:r w:rsidR="000B6885" w:rsidRPr="00B86AFE">
        <w:rPr>
          <w:rFonts w:ascii="Times New Roman" w:hAnsi="Times New Roman" w:cs="Times New Roman"/>
          <w:sz w:val="28"/>
          <w:szCs w:val="28"/>
        </w:rPr>
        <w:t>объявления</w:t>
      </w:r>
      <w:r w:rsidRPr="00B86AFE">
        <w:rPr>
          <w:rFonts w:ascii="Times New Roman" w:hAnsi="Times New Roman" w:cs="Times New Roman"/>
          <w:sz w:val="28"/>
          <w:szCs w:val="28"/>
        </w:rPr>
        <w:t xml:space="preserve"> привлечь внимание.</w:t>
      </w:r>
    </w:p>
    <w:p w14:paraId="7C74BD79" w14:textId="77777777" w:rsidR="00BE17A9" w:rsidRPr="00B86AFE" w:rsidRDefault="00BE17A9" w:rsidP="00B86AFE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AFE">
        <w:rPr>
          <w:rFonts w:ascii="Times New Roman" w:hAnsi="Times New Roman" w:cs="Times New Roman"/>
          <w:sz w:val="28"/>
          <w:szCs w:val="28"/>
        </w:rPr>
        <w:t>Способность рекламного текста быть понятн</w:t>
      </w:r>
      <w:r w:rsidR="00B61541" w:rsidRPr="00B86AFE">
        <w:rPr>
          <w:rFonts w:ascii="Times New Roman" w:hAnsi="Times New Roman" w:cs="Times New Roman"/>
          <w:sz w:val="28"/>
          <w:szCs w:val="28"/>
        </w:rPr>
        <w:t>ым адекватно изложенному смыслу</w:t>
      </w:r>
      <w:r w:rsidRPr="00B86AFE">
        <w:rPr>
          <w:rFonts w:ascii="Times New Roman" w:hAnsi="Times New Roman" w:cs="Times New Roman"/>
          <w:sz w:val="28"/>
          <w:szCs w:val="28"/>
        </w:rPr>
        <w:t>.</w:t>
      </w:r>
    </w:p>
    <w:p w14:paraId="2595B522" w14:textId="77777777" w:rsidR="00BE17A9" w:rsidRPr="00B86AFE" w:rsidRDefault="00BE17A9" w:rsidP="00B86AFE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AFE">
        <w:rPr>
          <w:rFonts w:ascii="Times New Roman" w:hAnsi="Times New Roman" w:cs="Times New Roman"/>
          <w:sz w:val="28"/>
          <w:szCs w:val="28"/>
        </w:rPr>
        <w:t>Способность рекламного текста убеждать и внушать</w:t>
      </w:r>
      <w:r w:rsidR="000B6885" w:rsidRPr="00B86AFE">
        <w:rPr>
          <w:rFonts w:ascii="Times New Roman" w:hAnsi="Times New Roman" w:cs="Times New Roman"/>
          <w:sz w:val="28"/>
          <w:szCs w:val="28"/>
        </w:rPr>
        <w:t>.</w:t>
      </w:r>
    </w:p>
    <w:p w14:paraId="7B529BA9" w14:textId="77777777" w:rsidR="00BE17A9" w:rsidRPr="00B86AFE" w:rsidRDefault="00BE17A9" w:rsidP="00B86AFE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AFE">
        <w:rPr>
          <w:rFonts w:ascii="Times New Roman" w:hAnsi="Times New Roman" w:cs="Times New Roman"/>
          <w:sz w:val="28"/>
          <w:szCs w:val="28"/>
        </w:rPr>
        <w:t>Оригинальность</w:t>
      </w:r>
      <w:r w:rsidR="000B6885" w:rsidRPr="00B86AFE">
        <w:rPr>
          <w:rFonts w:ascii="Times New Roman" w:hAnsi="Times New Roman" w:cs="Times New Roman"/>
          <w:sz w:val="28"/>
          <w:szCs w:val="28"/>
        </w:rPr>
        <w:t>.</w:t>
      </w:r>
    </w:p>
    <w:p w14:paraId="2B2A9915" w14:textId="77777777" w:rsidR="00BE17A9" w:rsidRPr="00B86AFE" w:rsidRDefault="00BE17A9" w:rsidP="00B86AFE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AFE">
        <w:rPr>
          <w:rFonts w:ascii="Times New Roman" w:hAnsi="Times New Roman" w:cs="Times New Roman"/>
          <w:sz w:val="28"/>
          <w:szCs w:val="28"/>
        </w:rPr>
        <w:t>Способность рекламного текста побуждать к действию</w:t>
      </w:r>
      <w:r w:rsidR="000B6885" w:rsidRPr="00B86AFE">
        <w:rPr>
          <w:rFonts w:ascii="Times New Roman" w:hAnsi="Times New Roman" w:cs="Times New Roman"/>
          <w:sz w:val="28"/>
          <w:szCs w:val="28"/>
        </w:rPr>
        <w:t>.</w:t>
      </w:r>
    </w:p>
    <w:p w14:paraId="1C3F89AE" w14:textId="2AB52A3E" w:rsidR="00BE17A9" w:rsidRPr="00B86AFE" w:rsidRDefault="00BE17A9" w:rsidP="001B36BE">
      <w:pPr>
        <w:pStyle w:val="a4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6AFE">
        <w:rPr>
          <w:rFonts w:ascii="Times New Roman" w:hAnsi="Times New Roman" w:cs="Times New Roman"/>
          <w:sz w:val="28"/>
          <w:szCs w:val="28"/>
        </w:rPr>
        <w:t>Критерии оценивания видео –</w:t>
      </w:r>
      <w:r w:rsidR="00B61541" w:rsidRPr="00B86AFE">
        <w:rPr>
          <w:rFonts w:ascii="Times New Roman" w:hAnsi="Times New Roman" w:cs="Times New Roman"/>
          <w:sz w:val="28"/>
          <w:szCs w:val="28"/>
        </w:rPr>
        <w:t xml:space="preserve"> </w:t>
      </w:r>
      <w:r w:rsidRPr="00B86AFE">
        <w:rPr>
          <w:rFonts w:ascii="Times New Roman" w:hAnsi="Times New Roman" w:cs="Times New Roman"/>
          <w:sz w:val="28"/>
          <w:szCs w:val="28"/>
        </w:rPr>
        <w:t>ролика:</w:t>
      </w:r>
    </w:p>
    <w:p w14:paraId="4C91A3E3" w14:textId="77777777" w:rsidR="00BE17A9" w:rsidRPr="00B86AFE" w:rsidRDefault="00BE17A9" w:rsidP="00B86AFE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AFE">
        <w:rPr>
          <w:rFonts w:ascii="Times New Roman" w:hAnsi="Times New Roman" w:cs="Times New Roman"/>
          <w:sz w:val="28"/>
          <w:szCs w:val="28"/>
        </w:rPr>
        <w:t>Естественность истории</w:t>
      </w:r>
      <w:r w:rsidR="000B6885" w:rsidRPr="00B86AFE">
        <w:rPr>
          <w:rFonts w:ascii="Times New Roman" w:hAnsi="Times New Roman" w:cs="Times New Roman"/>
          <w:sz w:val="28"/>
          <w:szCs w:val="28"/>
        </w:rPr>
        <w:t>.</w:t>
      </w:r>
    </w:p>
    <w:p w14:paraId="0A4926D7" w14:textId="77777777" w:rsidR="00BE17A9" w:rsidRPr="00B86AFE" w:rsidRDefault="00BE17A9" w:rsidP="00B86AFE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AFE">
        <w:rPr>
          <w:rFonts w:ascii="Times New Roman" w:hAnsi="Times New Roman" w:cs="Times New Roman"/>
          <w:sz w:val="28"/>
          <w:szCs w:val="28"/>
        </w:rPr>
        <w:t>Креативный подход.</w:t>
      </w:r>
    </w:p>
    <w:p w14:paraId="3363C4BF" w14:textId="77777777" w:rsidR="00BE17A9" w:rsidRPr="00B86AFE" w:rsidRDefault="00BE17A9" w:rsidP="00B86AFE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AFE">
        <w:rPr>
          <w:rFonts w:ascii="Times New Roman" w:hAnsi="Times New Roman" w:cs="Times New Roman"/>
          <w:sz w:val="28"/>
          <w:szCs w:val="28"/>
        </w:rPr>
        <w:t>Хорошая актерская игра</w:t>
      </w:r>
      <w:r w:rsidR="000B6885" w:rsidRPr="00B86AFE">
        <w:rPr>
          <w:rFonts w:ascii="Times New Roman" w:hAnsi="Times New Roman" w:cs="Times New Roman"/>
          <w:sz w:val="28"/>
          <w:szCs w:val="28"/>
        </w:rPr>
        <w:t>.</w:t>
      </w:r>
    </w:p>
    <w:p w14:paraId="157FA789" w14:textId="77777777" w:rsidR="00BE17A9" w:rsidRPr="00B86AFE" w:rsidRDefault="00BE17A9" w:rsidP="00B86AFE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AFE">
        <w:rPr>
          <w:rFonts w:ascii="Times New Roman" w:hAnsi="Times New Roman" w:cs="Times New Roman"/>
          <w:sz w:val="28"/>
          <w:szCs w:val="28"/>
        </w:rPr>
        <w:lastRenderedPageBreak/>
        <w:t>Монтаж видео-</w:t>
      </w:r>
      <w:r w:rsidR="000B6885" w:rsidRPr="00B86AFE">
        <w:rPr>
          <w:rFonts w:ascii="Times New Roman" w:hAnsi="Times New Roman" w:cs="Times New Roman"/>
          <w:sz w:val="28"/>
          <w:szCs w:val="28"/>
        </w:rPr>
        <w:t xml:space="preserve"> </w:t>
      </w:r>
      <w:r w:rsidRPr="00B86AFE">
        <w:rPr>
          <w:rFonts w:ascii="Times New Roman" w:hAnsi="Times New Roman" w:cs="Times New Roman"/>
          <w:sz w:val="28"/>
          <w:szCs w:val="28"/>
        </w:rPr>
        <w:t>ролика</w:t>
      </w:r>
      <w:r w:rsidR="000B6885" w:rsidRPr="00B86AFE">
        <w:rPr>
          <w:rFonts w:ascii="Times New Roman" w:hAnsi="Times New Roman" w:cs="Times New Roman"/>
          <w:sz w:val="28"/>
          <w:szCs w:val="28"/>
        </w:rPr>
        <w:t>.</w:t>
      </w:r>
    </w:p>
    <w:p w14:paraId="5D4AE592" w14:textId="77777777" w:rsidR="00BE17A9" w:rsidRPr="00B86AFE" w:rsidRDefault="00BE17A9" w:rsidP="00B86AFE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AFE">
        <w:rPr>
          <w:rFonts w:ascii="Times New Roman" w:hAnsi="Times New Roman" w:cs="Times New Roman"/>
          <w:sz w:val="28"/>
          <w:szCs w:val="28"/>
        </w:rPr>
        <w:t>Цветовая гармония</w:t>
      </w:r>
      <w:r w:rsidR="000B6885" w:rsidRPr="00B86AFE">
        <w:rPr>
          <w:rFonts w:ascii="Times New Roman" w:hAnsi="Times New Roman" w:cs="Times New Roman"/>
          <w:sz w:val="28"/>
          <w:szCs w:val="28"/>
        </w:rPr>
        <w:t>.</w:t>
      </w:r>
    </w:p>
    <w:p w14:paraId="1D55F1BA" w14:textId="77777777" w:rsidR="00B209F2" w:rsidRPr="00B86AFE" w:rsidRDefault="00B209F2" w:rsidP="00B86AFE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5271E54" w14:textId="310EF5A0" w:rsidR="006C5AC2" w:rsidRPr="00B86AFE" w:rsidRDefault="006C5AC2" w:rsidP="00B86AFE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Создать рекламу</w:t>
      </w:r>
      <w:r w:rsidR="00B61541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можно о своем </w:t>
      </w:r>
      <w:r w:rsidR="00BD61E8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школе (садик</w:t>
      </w:r>
      <w:r w:rsidR="00B61541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</w:t>
      </w:r>
      <w:r w:rsidR="00BD61E8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)</w:t>
      </w: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. Чем хороша </w:t>
      </w:r>
      <w:r w:rsidR="00BD61E8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Ваша</w:t>
      </w: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школа</w:t>
      </w:r>
      <w:r w:rsidR="00BD61E8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(</w:t>
      </w:r>
      <w:r w:rsidR="00B209F2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садик</w:t>
      </w:r>
      <w:r w:rsidR="00BD61E8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)</w:t>
      </w: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? Почему здесь хотят учит</w:t>
      </w:r>
      <w:r w:rsidR="00B209F2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ь</w:t>
      </w: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ся многие дети?</w:t>
      </w:r>
      <w:r w:rsidR="00B209F2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Можно придумать </w:t>
      </w: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рекламу о своем любимом педагоге</w:t>
      </w:r>
      <w:r w:rsidR="006714E8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П</w:t>
      </w: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орекламировать </w:t>
      </w:r>
      <w:r w:rsidR="00BD61E8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Ваш</w:t>
      </w: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любимый учебный предмет</w:t>
      </w:r>
      <w:r w:rsidR="00B209F2"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занятие</w:t>
      </w:r>
      <w:r w:rsidRPr="00B86AF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48C32101" w14:textId="77777777" w:rsidR="00B61541" w:rsidRPr="00B86AFE" w:rsidRDefault="00B61541" w:rsidP="00B86A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D60ED1" w14:textId="77777777" w:rsidR="00BE17A9" w:rsidRPr="00B86AFE" w:rsidRDefault="00BE17A9" w:rsidP="00B86A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AFE">
        <w:rPr>
          <w:rFonts w:ascii="Times New Roman" w:hAnsi="Times New Roman" w:cs="Times New Roman"/>
          <w:b/>
          <w:sz w:val="28"/>
          <w:szCs w:val="28"/>
        </w:rPr>
        <w:t>5.Условия организации проведения конкурса</w:t>
      </w:r>
    </w:p>
    <w:p w14:paraId="49C0EA2C" w14:textId="6A4DD154" w:rsidR="00BD61E8" w:rsidRPr="00B86AFE" w:rsidRDefault="00BE17A9" w:rsidP="00B86A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AFE">
        <w:rPr>
          <w:rFonts w:ascii="Times New Roman" w:hAnsi="Times New Roman" w:cs="Times New Roman"/>
          <w:sz w:val="28"/>
          <w:szCs w:val="28"/>
        </w:rPr>
        <w:t xml:space="preserve">Конкурсные работы принимаются на почту </w:t>
      </w:r>
      <w:hyperlink r:id="rId5" w:history="1">
        <w:r w:rsidRPr="00B86A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mdoy</w:t>
        </w:r>
        <w:r w:rsidRPr="00B86AFE">
          <w:rPr>
            <w:rStyle w:val="a3"/>
            <w:rFonts w:ascii="Times New Roman" w:hAnsi="Times New Roman" w:cs="Times New Roman"/>
            <w:sz w:val="28"/>
            <w:szCs w:val="28"/>
          </w:rPr>
          <w:t>-416@</w:t>
        </w:r>
        <w:r w:rsidRPr="00B86A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86A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86A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86AF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86AFE">
        <w:rPr>
          <w:rStyle w:val="a3"/>
          <w:rFonts w:ascii="Times New Roman" w:hAnsi="Times New Roman" w:cs="Times New Roman"/>
          <w:color w:val="auto"/>
          <w:sz w:val="28"/>
          <w:szCs w:val="28"/>
        </w:rPr>
        <w:t>с 20.11.2023- 03.12.2023.</w:t>
      </w:r>
      <w:r w:rsidRPr="00B86AFE">
        <w:rPr>
          <w:rFonts w:ascii="Times New Roman" w:hAnsi="Times New Roman" w:cs="Times New Roman"/>
          <w:sz w:val="28"/>
          <w:szCs w:val="28"/>
        </w:rPr>
        <w:t xml:space="preserve"> Подведение итогов состоится </w:t>
      </w:r>
      <w:r w:rsidR="00BD61E8" w:rsidRPr="00B86AFE">
        <w:rPr>
          <w:rFonts w:ascii="Times New Roman" w:hAnsi="Times New Roman" w:cs="Times New Roman"/>
          <w:sz w:val="28"/>
          <w:szCs w:val="28"/>
        </w:rPr>
        <w:t>12</w:t>
      </w:r>
      <w:r w:rsidRPr="00B86AFE">
        <w:rPr>
          <w:rFonts w:ascii="Times New Roman" w:hAnsi="Times New Roman" w:cs="Times New Roman"/>
          <w:sz w:val="28"/>
          <w:szCs w:val="28"/>
        </w:rPr>
        <w:t xml:space="preserve">.12.2023. Для организации работы конкурса создается оргкомитет, в который входят представители администрации, воспитатели, специалисты МАДОУ- детский сад №416. </w:t>
      </w:r>
      <w:r w:rsidR="007E08B4" w:rsidRPr="00B86AFE">
        <w:rPr>
          <w:rFonts w:ascii="Times New Roman" w:hAnsi="Times New Roman" w:cs="Times New Roman"/>
          <w:sz w:val="28"/>
          <w:szCs w:val="28"/>
        </w:rPr>
        <w:t xml:space="preserve">Результаты конкурса будут </w:t>
      </w:r>
      <w:proofErr w:type="spellStart"/>
      <w:r w:rsidR="007E08B4" w:rsidRPr="00B86AFE">
        <w:rPr>
          <w:rFonts w:ascii="Times New Roman" w:hAnsi="Times New Roman" w:cs="Times New Roman"/>
          <w:sz w:val="28"/>
          <w:szCs w:val="28"/>
        </w:rPr>
        <w:t>опубликованны</w:t>
      </w:r>
      <w:proofErr w:type="spellEnd"/>
      <w:r w:rsidR="007E08B4" w:rsidRPr="00B86AFE">
        <w:rPr>
          <w:rFonts w:ascii="Times New Roman" w:hAnsi="Times New Roman" w:cs="Times New Roman"/>
          <w:sz w:val="28"/>
          <w:szCs w:val="28"/>
        </w:rPr>
        <w:t xml:space="preserve"> на сайте ДОУ </w:t>
      </w:r>
      <w:hyperlink r:id="rId6" w:history="1">
        <w:r w:rsidR="007E08B4" w:rsidRPr="00B86AFE">
          <w:rPr>
            <w:rStyle w:val="a3"/>
            <w:rFonts w:ascii="Times New Roman" w:hAnsi="Times New Roman" w:cs="Times New Roman"/>
            <w:sz w:val="28"/>
            <w:szCs w:val="28"/>
          </w:rPr>
          <w:t>https://416.tvoysadik.ru/</w:t>
        </w:r>
      </w:hyperlink>
      <w:r w:rsidR="007E08B4" w:rsidRPr="00B86AFE">
        <w:rPr>
          <w:rFonts w:ascii="Times New Roman" w:hAnsi="Times New Roman" w:cs="Times New Roman"/>
          <w:sz w:val="28"/>
          <w:szCs w:val="28"/>
        </w:rPr>
        <w:t xml:space="preserve"> и официальной странице в </w:t>
      </w:r>
      <w:proofErr w:type="spellStart"/>
      <w:r w:rsidR="007E08B4" w:rsidRPr="00B86AF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E08B4" w:rsidRPr="00B86AF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E08B4" w:rsidRPr="00B86AFE">
          <w:rPr>
            <w:rStyle w:val="a3"/>
            <w:rFonts w:ascii="Times New Roman" w:hAnsi="Times New Roman" w:cs="Times New Roman"/>
            <w:sz w:val="28"/>
            <w:szCs w:val="28"/>
          </w:rPr>
          <w:t>https://vk.com/mdoy_416</w:t>
        </w:r>
      </w:hyperlink>
      <w:r w:rsidR="007E08B4" w:rsidRPr="00B86A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BCEAE" w14:textId="77777777" w:rsidR="00BD61E8" w:rsidRPr="00B86AFE" w:rsidRDefault="00BE17A9" w:rsidP="00B86A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AFE">
        <w:rPr>
          <w:rFonts w:ascii="Times New Roman" w:hAnsi="Times New Roman" w:cs="Times New Roman"/>
          <w:sz w:val="28"/>
          <w:szCs w:val="28"/>
        </w:rPr>
        <w:t xml:space="preserve">По результатам конкурса победители награждаются дипломами </w:t>
      </w:r>
      <w:r w:rsidRPr="00B86A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6AFE">
        <w:rPr>
          <w:rFonts w:ascii="Times New Roman" w:hAnsi="Times New Roman" w:cs="Times New Roman"/>
          <w:sz w:val="28"/>
          <w:szCs w:val="28"/>
        </w:rPr>
        <w:t>,</w:t>
      </w:r>
      <w:r w:rsidR="00BD61E8" w:rsidRPr="00B86AFE">
        <w:rPr>
          <w:rFonts w:ascii="Times New Roman" w:hAnsi="Times New Roman" w:cs="Times New Roman"/>
          <w:sz w:val="28"/>
          <w:szCs w:val="28"/>
        </w:rPr>
        <w:t xml:space="preserve"> </w:t>
      </w:r>
      <w:r w:rsidRPr="00B86A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6AFE">
        <w:rPr>
          <w:rFonts w:ascii="Times New Roman" w:hAnsi="Times New Roman" w:cs="Times New Roman"/>
          <w:sz w:val="28"/>
          <w:szCs w:val="28"/>
        </w:rPr>
        <w:t xml:space="preserve">, </w:t>
      </w:r>
      <w:r w:rsidRPr="00B86AF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6AFE">
        <w:rPr>
          <w:rFonts w:ascii="Times New Roman" w:hAnsi="Times New Roman" w:cs="Times New Roman"/>
          <w:sz w:val="28"/>
          <w:szCs w:val="28"/>
        </w:rPr>
        <w:t xml:space="preserve"> </w:t>
      </w:r>
      <w:r w:rsidR="00B61541" w:rsidRPr="00B86AFE">
        <w:rPr>
          <w:rFonts w:ascii="Times New Roman" w:hAnsi="Times New Roman" w:cs="Times New Roman"/>
          <w:sz w:val="28"/>
          <w:szCs w:val="28"/>
        </w:rPr>
        <w:t>степени. Все участники и победители получат монеты «Веснушка» согласно бонусной системе «Академии финансов».</w:t>
      </w:r>
      <w:r w:rsidR="00B62938" w:rsidRPr="00B86A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3072C" w14:textId="5E2124BF" w:rsidR="00B62938" w:rsidRPr="00B86AFE" w:rsidRDefault="00B62938" w:rsidP="00B86A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A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6AFE">
        <w:rPr>
          <w:rFonts w:ascii="Times New Roman" w:hAnsi="Times New Roman" w:cs="Times New Roman"/>
          <w:sz w:val="28"/>
          <w:szCs w:val="28"/>
        </w:rPr>
        <w:t xml:space="preserve"> место -</w:t>
      </w:r>
      <w:r w:rsidR="00BD61E8" w:rsidRPr="00B86AFE">
        <w:rPr>
          <w:rFonts w:ascii="Times New Roman" w:hAnsi="Times New Roman" w:cs="Times New Roman"/>
          <w:sz w:val="28"/>
          <w:szCs w:val="28"/>
        </w:rPr>
        <w:t xml:space="preserve"> </w:t>
      </w:r>
      <w:r w:rsidRPr="00B86AFE">
        <w:rPr>
          <w:rFonts w:ascii="Times New Roman" w:hAnsi="Times New Roman" w:cs="Times New Roman"/>
          <w:sz w:val="28"/>
          <w:szCs w:val="28"/>
        </w:rPr>
        <w:t xml:space="preserve">3 бонуса, </w:t>
      </w:r>
      <w:r w:rsidRPr="00B86A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6AFE">
        <w:rPr>
          <w:rFonts w:ascii="Times New Roman" w:hAnsi="Times New Roman" w:cs="Times New Roman"/>
          <w:sz w:val="28"/>
          <w:szCs w:val="28"/>
        </w:rPr>
        <w:t xml:space="preserve">, </w:t>
      </w:r>
      <w:r w:rsidRPr="00B86AF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6AFE">
        <w:rPr>
          <w:rFonts w:ascii="Times New Roman" w:hAnsi="Times New Roman" w:cs="Times New Roman"/>
          <w:sz w:val="28"/>
          <w:szCs w:val="28"/>
        </w:rPr>
        <w:t xml:space="preserve"> </w:t>
      </w:r>
      <w:r w:rsidR="003114EF" w:rsidRPr="00B86AFE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B86AFE">
        <w:rPr>
          <w:rFonts w:ascii="Times New Roman" w:hAnsi="Times New Roman" w:cs="Times New Roman"/>
          <w:sz w:val="28"/>
          <w:szCs w:val="28"/>
        </w:rPr>
        <w:t>-</w:t>
      </w:r>
      <w:r w:rsidR="003114EF" w:rsidRPr="00B86AFE">
        <w:rPr>
          <w:rFonts w:ascii="Times New Roman" w:hAnsi="Times New Roman" w:cs="Times New Roman"/>
          <w:sz w:val="28"/>
          <w:szCs w:val="28"/>
        </w:rPr>
        <w:t xml:space="preserve"> </w:t>
      </w:r>
      <w:r w:rsidRPr="00B86AFE">
        <w:rPr>
          <w:rFonts w:ascii="Times New Roman" w:hAnsi="Times New Roman" w:cs="Times New Roman"/>
          <w:sz w:val="28"/>
          <w:szCs w:val="28"/>
        </w:rPr>
        <w:t>2 бонуса,</w:t>
      </w:r>
      <w:r w:rsidR="003114EF" w:rsidRPr="00B86AFE">
        <w:rPr>
          <w:rFonts w:ascii="Times New Roman" w:hAnsi="Times New Roman" w:cs="Times New Roman"/>
          <w:sz w:val="28"/>
          <w:szCs w:val="28"/>
        </w:rPr>
        <w:t xml:space="preserve"> </w:t>
      </w:r>
      <w:r w:rsidRPr="00B86AFE">
        <w:rPr>
          <w:rFonts w:ascii="Times New Roman" w:hAnsi="Times New Roman" w:cs="Times New Roman"/>
          <w:sz w:val="28"/>
          <w:szCs w:val="28"/>
        </w:rPr>
        <w:t xml:space="preserve">участники -1 бонус. </w:t>
      </w:r>
    </w:p>
    <w:p w14:paraId="2236F303" w14:textId="77777777" w:rsidR="00B61541" w:rsidRPr="00B86AFE" w:rsidRDefault="00B61541" w:rsidP="00B86A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1578C5" w14:textId="77777777" w:rsidR="00B61541" w:rsidRPr="00B86AFE" w:rsidRDefault="00B61541" w:rsidP="00B86A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6E204" w14:textId="77777777" w:rsidR="00BE17A9" w:rsidRPr="00B86AFE" w:rsidRDefault="00BE17A9" w:rsidP="00B86A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97761" w14:textId="77777777" w:rsidR="00DB301E" w:rsidRPr="00B86AFE" w:rsidRDefault="00DB301E" w:rsidP="00B86A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301E" w:rsidRPr="00B8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F261E"/>
    <w:multiLevelType w:val="hybridMultilevel"/>
    <w:tmpl w:val="796EFE20"/>
    <w:lvl w:ilvl="0" w:tplc="B19C48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E1E00E5"/>
    <w:multiLevelType w:val="hybridMultilevel"/>
    <w:tmpl w:val="F140CA4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3447BAE"/>
    <w:multiLevelType w:val="hybridMultilevel"/>
    <w:tmpl w:val="1C9CD820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61747487"/>
    <w:multiLevelType w:val="hybridMultilevel"/>
    <w:tmpl w:val="71AC4EB4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925"/>
    <w:rsid w:val="000B6885"/>
    <w:rsid w:val="001166BB"/>
    <w:rsid w:val="001B36BE"/>
    <w:rsid w:val="00242179"/>
    <w:rsid w:val="003047BE"/>
    <w:rsid w:val="003114EF"/>
    <w:rsid w:val="00376139"/>
    <w:rsid w:val="00411497"/>
    <w:rsid w:val="005C3F33"/>
    <w:rsid w:val="006714E8"/>
    <w:rsid w:val="006C5AC2"/>
    <w:rsid w:val="00795925"/>
    <w:rsid w:val="007E08B4"/>
    <w:rsid w:val="00AF7B71"/>
    <w:rsid w:val="00B209F2"/>
    <w:rsid w:val="00B61541"/>
    <w:rsid w:val="00B62938"/>
    <w:rsid w:val="00B86AFE"/>
    <w:rsid w:val="00BD61E8"/>
    <w:rsid w:val="00BE17A9"/>
    <w:rsid w:val="00C97C03"/>
    <w:rsid w:val="00DB301E"/>
    <w:rsid w:val="00E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DEBE"/>
  <w15:docId w15:val="{A363ED69-751B-4DF0-BA6C-FF68F2AB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7A9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7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17A9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E0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doy_4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16.tvoysadik.ru/" TargetMode="External"/><Relationship Id="rId5" Type="http://schemas.openxmlformats.org/officeDocument/2006/relationships/hyperlink" Target="mailto:mdoy-41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416</dc:creator>
  <cp:keywords/>
  <dc:description/>
  <cp:lastModifiedBy>user</cp:lastModifiedBy>
  <cp:revision>18</cp:revision>
  <dcterms:created xsi:type="dcterms:W3CDTF">2023-11-15T13:37:00Z</dcterms:created>
  <dcterms:modified xsi:type="dcterms:W3CDTF">2023-11-16T08:25:00Z</dcterms:modified>
</cp:coreProperties>
</file>